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DA" w:rsidRDefault="009703F4">
      <w:r>
        <w:t>Modèle de signalement</w:t>
      </w:r>
    </w:p>
    <w:p w:rsidR="009703F4" w:rsidRDefault="009703F4">
      <w:r>
        <w:t>Les conditions dans lesquelles</w:t>
      </w:r>
      <w:r w:rsidR="00CF0122">
        <w:t xml:space="preserve"> </w:t>
      </w:r>
      <w:r>
        <w:t xml:space="preserve"> j’exerce mes missions d’enseignante (où toutes autres missions) se dégradent et me mettent dans une situation de souffrance au travail :</w:t>
      </w:r>
    </w:p>
    <w:p w:rsidR="009703F4" w:rsidRDefault="009703F4">
      <w:r>
        <w:t>- élèves hautement perturbateurs, violents ;</w:t>
      </w:r>
    </w:p>
    <w:p w:rsidR="009703F4" w:rsidRDefault="009703F4">
      <w:r>
        <w:t>-  manque d’AVS pour l’accompagnement des élèves MDPH</w:t>
      </w:r>
    </w:p>
    <w:p w:rsidR="009703F4" w:rsidRDefault="009703F4">
      <w:r>
        <w:t>- effectifs surchargés…</w:t>
      </w:r>
    </w:p>
    <w:p w:rsidR="009703F4" w:rsidRDefault="009703F4">
      <w:r>
        <w:t>- injonctions hiérarchiques, chronophages, sans lien avec le quotidien….</w:t>
      </w:r>
    </w:p>
    <w:p w:rsidR="009703F4" w:rsidRDefault="009703F4">
      <w:r>
        <w:t>- Parents procéduriers, exigeants…</w:t>
      </w:r>
    </w:p>
    <w:p w:rsidR="00C97645" w:rsidRDefault="00C97645">
      <w:r>
        <w:t>- missions des directeurs impossibles</w:t>
      </w:r>
      <w:r w:rsidR="00CF0122">
        <w:t xml:space="preserve"> à</w:t>
      </w:r>
      <w:r>
        <w:t xml:space="preserve"> </w:t>
      </w:r>
      <w:r w:rsidR="00DA4632">
        <w:t>mettre en œuvre (PPMS, ONDE, AFFELNET…)</w:t>
      </w:r>
    </w:p>
    <w:p w:rsidR="009703F4" w:rsidRDefault="009703F4"/>
    <w:p w:rsidR="009703F4" w:rsidRDefault="00DA4632">
      <w:r>
        <w:t>(</w:t>
      </w:r>
      <w:r w:rsidR="00C97645">
        <w:t>et tout ce que vous jugez utile de détailler ou rajouter</w:t>
      </w:r>
      <w:r>
        <w:t>)</w:t>
      </w:r>
    </w:p>
    <w:p w:rsidR="009703F4" w:rsidRDefault="009703F4"/>
    <w:p w:rsidR="009703F4" w:rsidRDefault="009703F4">
      <w:bookmarkStart w:id="0" w:name="_GoBack"/>
      <w:bookmarkEnd w:id="0"/>
    </w:p>
    <w:sectPr w:rsidR="0097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4"/>
    <w:rsid w:val="009703F4"/>
    <w:rsid w:val="00C97645"/>
    <w:rsid w:val="00CF0122"/>
    <w:rsid w:val="00DA4632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546F-EF29-41A3-ADC6-135F3182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Toulmonde</dc:creator>
  <cp:keywords/>
  <dc:description/>
  <cp:lastModifiedBy>Toulmonde</cp:lastModifiedBy>
  <cp:revision>3</cp:revision>
  <dcterms:created xsi:type="dcterms:W3CDTF">2019-10-17T09:53:00Z</dcterms:created>
  <dcterms:modified xsi:type="dcterms:W3CDTF">2019-10-17T12:22:00Z</dcterms:modified>
</cp:coreProperties>
</file>